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1F834E48" w:rsidR="00A63678" w:rsidRPr="00E35998" w:rsidRDefault="00A63678" w:rsidP="00E35998">
      <w:pPr>
        <w:spacing w:after="0"/>
        <w:jc w:val="center"/>
        <w:rPr>
          <w:rFonts w:asciiTheme="minorHAnsi" w:hAnsiTheme="minorHAnsi" w:cstheme="minorHAnsi"/>
          <w:b/>
        </w:rPr>
      </w:pPr>
      <w:r w:rsidRPr="00E35998">
        <w:rPr>
          <w:rFonts w:asciiTheme="minorHAnsi" w:hAnsiTheme="minorHAnsi" w:cstheme="minorHAnsi"/>
          <w:b/>
        </w:rPr>
        <w:t>202</w:t>
      </w:r>
      <w:r w:rsidR="006220B7" w:rsidRPr="00E35998">
        <w:rPr>
          <w:rFonts w:asciiTheme="minorHAnsi" w:hAnsiTheme="minorHAnsi" w:cstheme="minorHAnsi"/>
          <w:b/>
        </w:rPr>
        <w:t>5</w:t>
      </w:r>
      <w:r w:rsidR="00C27451" w:rsidRPr="00E35998">
        <w:rPr>
          <w:rFonts w:asciiTheme="minorHAnsi" w:hAnsiTheme="minorHAnsi" w:cstheme="minorHAnsi"/>
          <w:b/>
        </w:rPr>
        <w:t>-202</w:t>
      </w:r>
      <w:r w:rsidR="006220B7" w:rsidRPr="00E35998">
        <w:rPr>
          <w:rFonts w:asciiTheme="minorHAnsi" w:hAnsiTheme="minorHAnsi" w:cstheme="minorHAnsi"/>
          <w:b/>
        </w:rPr>
        <w:t>6</w:t>
      </w:r>
      <w:r w:rsidRPr="00E35998">
        <w:rPr>
          <w:rFonts w:asciiTheme="minorHAnsi" w:hAnsiTheme="minorHAnsi" w:cstheme="minorHAnsi"/>
          <w:b/>
        </w:rPr>
        <w:t xml:space="preserve"> EĞİTİM – ÖĞRETİM YILI ……</w:t>
      </w:r>
      <w:proofErr w:type="gramStart"/>
      <w:r w:rsidRPr="00E35998">
        <w:rPr>
          <w:rFonts w:asciiTheme="minorHAnsi" w:hAnsiTheme="minorHAnsi" w:cstheme="minorHAnsi"/>
          <w:b/>
        </w:rPr>
        <w:t>…….</w:t>
      </w:r>
      <w:proofErr w:type="gramEnd"/>
      <w:r w:rsidR="00C27451" w:rsidRPr="00E35998">
        <w:fldChar w:fldCharType="begin"/>
      </w:r>
      <w:r w:rsidR="00C27451" w:rsidRPr="00E35998">
        <w:instrText>HYPERLINK "file:///C:\\Users\\Huawei\\OneDrive\\Masaüstü\\2025%20FENUS\\günlük%20plan\\FEN%20BİLİMLERİ\\5.SINIF\\Siteye%20Eklenenler\\1.DÖNEM\\www.fenusbilim.com"</w:instrText>
      </w:r>
      <w:r w:rsidR="00C27451" w:rsidRPr="00E35998">
        <w:fldChar w:fldCharType="separate"/>
      </w:r>
      <w:r w:rsidR="00C27451" w:rsidRPr="00E35998">
        <w:rPr>
          <w:rStyle w:val="Kpr"/>
          <w:rFonts w:asciiTheme="minorHAnsi" w:hAnsiTheme="minorHAnsi" w:cstheme="minorHAnsi"/>
          <w:b/>
          <w:color w:val="auto"/>
          <w:u w:val="none"/>
        </w:rPr>
        <w:t>www.fenusbilim.com</w:t>
      </w:r>
      <w:r w:rsidR="00C27451" w:rsidRPr="00E35998">
        <w:fldChar w:fldCharType="end"/>
      </w:r>
      <w:r w:rsidR="00C27451" w:rsidRPr="00E35998">
        <w:rPr>
          <w:rFonts w:asciiTheme="minorHAnsi" w:hAnsiTheme="minorHAnsi" w:cstheme="minorHAnsi"/>
          <w:b/>
        </w:rPr>
        <w:t xml:space="preserve"> </w:t>
      </w:r>
      <w:r w:rsidRPr="00E35998">
        <w:rPr>
          <w:rFonts w:asciiTheme="minorHAnsi" w:hAnsiTheme="minorHAnsi" w:cstheme="minorHAnsi"/>
          <w:b/>
        </w:rPr>
        <w:t xml:space="preserve">OKULU </w:t>
      </w:r>
      <w:r w:rsidR="00E2550A" w:rsidRPr="00E35998">
        <w:rPr>
          <w:rFonts w:asciiTheme="minorHAnsi" w:hAnsiTheme="minorHAnsi" w:cstheme="minorHAnsi"/>
          <w:b/>
        </w:rPr>
        <w:t>6</w:t>
      </w:r>
      <w:r w:rsidRPr="00E35998">
        <w:rPr>
          <w:rFonts w:asciiTheme="minorHAnsi" w:hAnsiTheme="minorHAnsi" w:cstheme="minorHAnsi"/>
          <w:b/>
        </w:rPr>
        <w:t xml:space="preserve">. </w:t>
      </w:r>
      <w:r w:rsidR="006220B7" w:rsidRPr="00E35998">
        <w:rPr>
          <w:rFonts w:asciiTheme="minorHAnsi" w:hAnsiTheme="minorHAnsi" w:cstheme="minorHAnsi"/>
          <w:b/>
        </w:rPr>
        <w:t>SINIFLAR FEN</w:t>
      </w:r>
      <w:r w:rsidRPr="00E35998">
        <w:rPr>
          <w:rFonts w:asciiTheme="minorHAnsi" w:hAnsiTheme="minorHAnsi" w:cstheme="minorHAnsi"/>
          <w:b/>
        </w:rPr>
        <w:t xml:space="preserve"> BİLİMLERİ DERSİ GÜNLÜK DERS PLÂNI</w:t>
      </w:r>
    </w:p>
    <w:p w14:paraId="3A06CD5E" w14:textId="4D9CBA02" w:rsidR="00A63678" w:rsidRPr="00E35998" w:rsidRDefault="00A63678" w:rsidP="00E35998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E35998">
        <w:rPr>
          <w:rFonts w:asciiTheme="minorHAnsi" w:hAnsiTheme="minorHAnsi" w:cstheme="minorHAnsi"/>
          <w:b/>
          <w:sz w:val="18"/>
          <w:szCs w:val="18"/>
        </w:rPr>
        <w:t>I.BÖLÜM</w:t>
      </w:r>
      <w:r w:rsidR="009C6E8A" w:rsidRPr="00E35998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04537F" w:rsidRPr="00E35998">
        <w:rPr>
          <w:rFonts w:asciiTheme="minorHAnsi" w:hAnsiTheme="minorHAnsi" w:cstheme="minorHAnsi"/>
          <w:b/>
          <w:sz w:val="18"/>
          <w:szCs w:val="18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E35998" w:rsidRPr="00E35998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E35998" w:rsidRDefault="00685E37" w:rsidP="00E35998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sz w:val="18"/>
                <w:szCs w:val="18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E35998" w:rsidRDefault="00395E5C" w:rsidP="00E35998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t>Fen Bilimleri</w:t>
            </w:r>
          </w:p>
        </w:tc>
        <w:tc>
          <w:tcPr>
            <w:tcW w:w="3292" w:type="dxa"/>
          </w:tcPr>
          <w:p w14:paraId="55954A58" w14:textId="63577001" w:rsidR="00685E37" w:rsidRPr="00E35998" w:rsidRDefault="0004537F" w:rsidP="00E35998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Tarih: </w:t>
            </w:r>
            <w:r w:rsidR="00657C39" w:rsidRPr="00E35998">
              <w:rPr>
                <w:rFonts w:asciiTheme="minorHAnsi" w:hAnsiTheme="minorHAnsi" w:cstheme="minorHAnsi"/>
                <w:b/>
                <w:sz w:val="18"/>
                <w:szCs w:val="18"/>
              </w:rPr>
              <w:t>24-30 Kasım 2025</w:t>
            </w:r>
          </w:p>
        </w:tc>
      </w:tr>
      <w:tr w:rsidR="00E35998" w:rsidRPr="00E35998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E35998" w:rsidRDefault="0004537F" w:rsidP="00E35998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sz w:val="18"/>
                <w:szCs w:val="18"/>
              </w:rPr>
              <w:t>Sınıf</w:t>
            </w:r>
          </w:p>
        </w:tc>
        <w:tc>
          <w:tcPr>
            <w:tcW w:w="4752" w:type="dxa"/>
          </w:tcPr>
          <w:p w14:paraId="4C201CB6" w14:textId="7BF6D5BF" w:rsidR="0004537F" w:rsidRPr="00E35998" w:rsidRDefault="00E2550A" w:rsidP="00E35998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t>6</w:t>
            </w:r>
            <w:r w:rsidR="0004537F"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t>. Sınıf</w:t>
            </w:r>
          </w:p>
        </w:tc>
        <w:tc>
          <w:tcPr>
            <w:tcW w:w="3292" w:type="dxa"/>
          </w:tcPr>
          <w:p w14:paraId="414BA149" w14:textId="79F96E80" w:rsidR="0004537F" w:rsidRPr="00E35998" w:rsidRDefault="0004537F" w:rsidP="00E35998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Süre: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="00657C39"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t>2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saat</w:t>
            </w:r>
          </w:p>
        </w:tc>
      </w:tr>
      <w:tr w:rsidR="00E35998" w:rsidRPr="00E35998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E35998" w:rsidRDefault="002006FE" w:rsidP="00E35998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sz w:val="18"/>
                <w:szCs w:val="18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2196CF99" w:rsidR="002006FE" w:rsidRPr="00E35998" w:rsidRDefault="00657C39" w:rsidP="00E35998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E35998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CANLILARDA SİSTEMLER</w:t>
            </w:r>
          </w:p>
        </w:tc>
      </w:tr>
      <w:tr w:rsidR="00E35998" w:rsidRPr="00E35998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E35998" w:rsidRDefault="00F1617F" w:rsidP="00E35998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sz w:val="18"/>
                <w:szCs w:val="18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11B438C4" w:rsidR="00F1617F" w:rsidRPr="00E35998" w:rsidRDefault="00657C39" w:rsidP="00E35998">
            <w:pPr>
              <w:spacing w:after="0"/>
              <w:ind w:right="113"/>
              <w:rPr>
                <w:rFonts w:cs="Calibri"/>
                <w:sz w:val="18"/>
                <w:szCs w:val="18"/>
              </w:rPr>
            </w:pPr>
            <w:r w:rsidRPr="00E35998">
              <w:rPr>
                <w:rFonts w:cs="Calibri"/>
                <w:sz w:val="18"/>
                <w:szCs w:val="18"/>
              </w:rPr>
              <w:t>Denetleyici ve Düzenleyici Sistemler</w:t>
            </w:r>
          </w:p>
        </w:tc>
      </w:tr>
      <w:tr w:rsidR="00E35998" w:rsidRPr="00E35998" w14:paraId="022AB9F2" w14:textId="77777777" w:rsidTr="00E35998">
        <w:trPr>
          <w:trHeight w:val="1843"/>
          <w:jc w:val="center"/>
        </w:trPr>
        <w:tc>
          <w:tcPr>
            <w:tcW w:w="2898" w:type="dxa"/>
          </w:tcPr>
          <w:p w14:paraId="20735657" w14:textId="77777777" w:rsidR="00F1617F" w:rsidRPr="00E35998" w:rsidRDefault="00F1617F" w:rsidP="00E3599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sz w:val="18"/>
                <w:szCs w:val="18"/>
              </w:rPr>
              <w:t>Öğrenme Çıktısı</w:t>
            </w:r>
          </w:p>
          <w:p w14:paraId="07F225CC" w14:textId="189A080A" w:rsidR="00F1617F" w:rsidRPr="00E35998" w:rsidRDefault="007B6603" w:rsidP="00E35998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i/>
                <w:sz w:val="18"/>
                <w:szCs w:val="18"/>
              </w:rPr>
              <w:t>Süreç Bileşenleri</w:t>
            </w:r>
          </w:p>
        </w:tc>
        <w:tc>
          <w:tcPr>
            <w:tcW w:w="8044" w:type="dxa"/>
            <w:gridSpan w:val="2"/>
          </w:tcPr>
          <w:p w14:paraId="16150FD1" w14:textId="41E319F9" w:rsidR="005032C2" w:rsidRPr="00E35998" w:rsidRDefault="005032C2" w:rsidP="00E35998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 w:rsidRPr="00E35998">
              <w:rPr>
                <w:rFonts w:cs="Calibri"/>
                <w:b/>
                <w:bCs/>
                <w:sz w:val="18"/>
                <w:szCs w:val="18"/>
              </w:rPr>
              <w:t xml:space="preserve">FB.6.3.2.3. Çocukluktan ergenliğe geçişte oluşan bedensel ve ruhsal değişimleri </w:t>
            </w:r>
            <w:hyperlink r:id="rId6" w:history="1">
              <w:r w:rsidRPr="00E35998">
                <w:rPr>
                  <w:rStyle w:val="Kpr"/>
                  <w:rFonts w:cs="Calibri"/>
                  <w:b/>
                  <w:bCs/>
                  <w:color w:val="auto"/>
                  <w:sz w:val="18"/>
                  <w:szCs w:val="18"/>
                  <w:u w:val="none"/>
                </w:rPr>
                <w:t>genelleyebilme</w:t>
              </w:r>
            </w:hyperlink>
          </w:p>
          <w:p w14:paraId="65D9AEA6" w14:textId="070FCA16" w:rsidR="00F1617F" w:rsidRPr="00E35998" w:rsidRDefault="005032C2" w:rsidP="00E35998">
            <w:pPr>
              <w:spacing w:after="0"/>
              <w:rPr>
                <w:rFonts w:cs="Calibri"/>
                <w:sz w:val="18"/>
                <w:szCs w:val="18"/>
              </w:rPr>
            </w:pPr>
            <w:r w:rsidRPr="00E35998">
              <w:rPr>
                <w:rFonts w:cs="Calibri"/>
                <w:sz w:val="18"/>
                <w:szCs w:val="18"/>
              </w:rPr>
              <w:t>Süreç Bileşenleri:</w:t>
            </w:r>
          </w:p>
          <w:p w14:paraId="69D4DB61" w14:textId="77777777" w:rsidR="00171C49" w:rsidRPr="00E35998" w:rsidRDefault="00171C49" w:rsidP="00E35998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 w:rsidRPr="00E35998">
              <w:rPr>
                <w:rFonts w:cs="Calibri"/>
                <w:b/>
                <w:bCs/>
                <w:sz w:val="18"/>
                <w:szCs w:val="18"/>
              </w:rPr>
              <w:t>FB.6.3.2.3.</w:t>
            </w:r>
          </w:p>
          <w:p w14:paraId="25F104F6" w14:textId="77777777" w:rsidR="00171C49" w:rsidRPr="00E35998" w:rsidRDefault="00171C49" w:rsidP="00E35998">
            <w:pPr>
              <w:spacing w:after="0"/>
              <w:rPr>
                <w:rFonts w:cs="Calibri"/>
                <w:sz w:val="18"/>
                <w:szCs w:val="18"/>
              </w:rPr>
            </w:pPr>
            <w:r w:rsidRPr="00E35998">
              <w:rPr>
                <w:rFonts w:cs="Calibri"/>
                <w:sz w:val="18"/>
                <w:szCs w:val="18"/>
              </w:rPr>
              <w:t xml:space="preserve">a) Çocukluktan ergenliğe geçişte oluşan değişimler hakkında bilgi toplar. </w:t>
            </w:r>
          </w:p>
          <w:p w14:paraId="2A581A59" w14:textId="77777777" w:rsidR="00171C49" w:rsidRPr="00E35998" w:rsidRDefault="00171C49" w:rsidP="00E35998">
            <w:pPr>
              <w:spacing w:after="0"/>
              <w:rPr>
                <w:rFonts w:cs="Calibri"/>
                <w:sz w:val="18"/>
                <w:szCs w:val="18"/>
              </w:rPr>
            </w:pPr>
            <w:r w:rsidRPr="00E35998">
              <w:rPr>
                <w:rFonts w:cs="Calibri"/>
                <w:sz w:val="18"/>
                <w:szCs w:val="18"/>
              </w:rPr>
              <w:t xml:space="preserve">b) Çocukluktan ergenliğe geçişte oluşan değişimlerden ortak olanları belirler. </w:t>
            </w:r>
          </w:p>
          <w:p w14:paraId="6FA0AD71" w14:textId="50996D18" w:rsidR="005032C2" w:rsidRPr="00E35998" w:rsidRDefault="00171C49" w:rsidP="00E35998">
            <w:pPr>
              <w:spacing w:after="0"/>
              <w:rPr>
                <w:rFonts w:cs="Calibri"/>
                <w:sz w:val="18"/>
                <w:szCs w:val="18"/>
              </w:rPr>
            </w:pPr>
            <w:r w:rsidRPr="00E35998">
              <w:rPr>
                <w:rFonts w:cs="Calibri"/>
                <w:sz w:val="18"/>
                <w:szCs w:val="18"/>
              </w:rPr>
              <w:t xml:space="preserve">c) Çocukluktan ergenliğe geçişte oluşan değişimlerden ortak olmayanları belirler. </w:t>
            </w:r>
            <w:proofErr w:type="gramStart"/>
            <w:r w:rsidRPr="00E35998">
              <w:rPr>
                <w:rFonts w:cs="Calibri"/>
                <w:sz w:val="18"/>
                <w:szCs w:val="18"/>
              </w:rPr>
              <w:t>ç</w:t>
            </w:r>
            <w:proofErr w:type="gramEnd"/>
            <w:r w:rsidRPr="00E35998">
              <w:rPr>
                <w:rFonts w:cs="Calibri"/>
                <w:sz w:val="18"/>
                <w:szCs w:val="18"/>
              </w:rPr>
              <w:t>) Çocukluktan ergenliğe geçişte oluşan değişimlerle ilgili örüntüler üzerinden genellemede bulunur</w:t>
            </w:r>
          </w:p>
        </w:tc>
      </w:tr>
    </w:tbl>
    <w:p w14:paraId="2E21F028" w14:textId="2A7B45B9" w:rsidR="00FB6068" w:rsidRPr="00E35998" w:rsidRDefault="00FB6068" w:rsidP="00E35998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E35998">
        <w:rPr>
          <w:rFonts w:asciiTheme="minorHAnsi" w:hAnsiTheme="minorHAnsi" w:cstheme="minorHAnsi"/>
          <w:b/>
          <w:sz w:val="18"/>
          <w:szCs w:val="18"/>
        </w:rPr>
        <w:t xml:space="preserve">II. </w:t>
      </w:r>
      <w:r w:rsidR="009C6E8A" w:rsidRPr="00E35998">
        <w:rPr>
          <w:rFonts w:asciiTheme="minorHAnsi" w:hAnsiTheme="minorHAnsi" w:cstheme="minorHAnsi"/>
          <w:b/>
          <w:sz w:val="18"/>
          <w:szCs w:val="18"/>
        </w:rPr>
        <w:t>BÖLÜM:</w:t>
      </w:r>
      <w:r w:rsidRPr="00E35998">
        <w:rPr>
          <w:rFonts w:asciiTheme="minorHAnsi" w:hAnsiTheme="minorHAnsi" w:cstheme="minorHAnsi"/>
          <w:b/>
          <w:sz w:val="18"/>
          <w:szCs w:val="18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E35998" w:rsidRPr="00E35998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E35998" w:rsidRDefault="00314CAA" w:rsidP="00E3599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E35998" w:rsidRDefault="00314CAA" w:rsidP="00E3599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E35998" w:rsidRPr="00E35998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E35998" w:rsidRDefault="008C3A36" w:rsidP="00E35998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E35998" w:rsidRDefault="008C3A36" w:rsidP="00E3599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 xml:space="preserve">D1. Adalet, D3. Çalışkanlık, D6. Dürüstlük, D7. Estetik, D8. Mahremiyet, D16. Sorumluluk, D19. </w:t>
            </w:r>
            <w:r w:rsidR="0090610D" w:rsidRPr="00E35998">
              <w:rPr>
                <w:rFonts w:asciiTheme="minorHAnsi" w:hAnsiTheme="minorHAnsi" w:cstheme="minorHAnsi"/>
                <w:sz w:val="18"/>
                <w:szCs w:val="18"/>
              </w:rPr>
              <w:t>Vatanseverlik, D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20. Yardımseverlik</w:t>
            </w:r>
          </w:p>
        </w:tc>
      </w:tr>
      <w:tr w:rsidR="00E35998" w:rsidRPr="00E35998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E35998" w:rsidRDefault="008C3A36" w:rsidP="00E35998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E35998" w:rsidRDefault="0090610D" w:rsidP="00E3599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E35998" w:rsidRDefault="00FB6068" w:rsidP="00E35998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E35998">
        <w:rPr>
          <w:rFonts w:asciiTheme="minorHAnsi" w:hAnsiTheme="minorHAnsi" w:cstheme="minorHAnsi"/>
          <w:b/>
          <w:sz w:val="18"/>
          <w:szCs w:val="18"/>
        </w:rPr>
        <w:t>I</w:t>
      </w:r>
      <w:r w:rsidR="00A63678" w:rsidRPr="00E35998">
        <w:rPr>
          <w:rFonts w:asciiTheme="minorHAnsi" w:hAnsiTheme="minorHAnsi" w:cstheme="minorHAnsi"/>
          <w:b/>
          <w:sz w:val="18"/>
          <w:szCs w:val="18"/>
        </w:rPr>
        <w:t>II.BÖLÜM</w:t>
      </w:r>
      <w:r w:rsidR="002923CA" w:rsidRPr="00E35998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E35998">
        <w:rPr>
          <w:rFonts w:asciiTheme="minorHAnsi" w:hAnsiTheme="minorHAnsi" w:cstheme="minorHAnsi"/>
          <w:b/>
          <w:sz w:val="18"/>
          <w:szCs w:val="18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7194"/>
      </w:tblGrid>
      <w:tr w:rsidR="00E35998" w:rsidRPr="00E35998" w14:paraId="6DE5BB95" w14:textId="77777777" w:rsidTr="00984A92">
        <w:trPr>
          <w:trHeight w:val="621"/>
          <w:jc w:val="center"/>
        </w:trPr>
        <w:tc>
          <w:tcPr>
            <w:tcW w:w="3681" w:type="dxa"/>
            <w:vAlign w:val="center"/>
          </w:tcPr>
          <w:p w14:paraId="602F87AA" w14:textId="77777777" w:rsidR="00984A92" w:rsidRPr="00E35998" w:rsidRDefault="00984A92" w:rsidP="00E35998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sz w:val="18"/>
                <w:szCs w:val="18"/>
              </w:rPr>
              <w:t>Basamak</w:t>
            </w:r>
          </w:p>
          <w:p w14:paraId="0639C3CC" w14:textId="6D2FC91F" w:rsidR="00984A92" w:rsidRPr="00E35998" w:rsidRDefault="00984A92" w:rsidP="00E3599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sz w:val="18"/>
                <w:szCs w:val="18"/>
              </w:rPr>
              <w:t>Özellik (Bu kriterleri dikkate alınız)</w:t>
            </w:r>
          </w:p>
        </w:tc>
        <w:tc>
          <w:tcPr>
            <w:tcW w:w="7194" w:type="dxa"/>
            <w:vAlign w:val="center"/>
          </w:tcPr>
          <w:p w14:paraId="79799A22" w14:textId="77777777" w:rsidR="00984A92" w:rsidRPr="00E35998" w:rsidRDefault="00984A92" w:rsidP="00E35998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sz w:val="18"/>
                <w:szCs w:val="18"/>
              </w:rPr>
              <w:t>Uygulama</w:t>
            </w:r>
          </w:p>
          <w:p w14:paraId="71192D24" w14:textId="491AF98B" w:rsidR="00984A92" w:rsidRPr="00E35998" w:rsidRDefault="00984A92" w:rsidP="00E35998">
            <w:pPr>
              <w:spacing w:after="0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sz w:val="18"/>
                <w:szCs w:val="18"/>
              </w:rPr>
              <w:t>(İçeriğinizi bu kısma oluşturunuz)</w:t>
            </w:r>
          </w:p>
        </w:tc>
      </w:tr>
      <w:tr w:rsidR="00E35998" w:rsidRPr="00E35998" w14:paraId="4B45BC9A" w14:textId="77777777" w:rsidTr="00984A92">
        <w:trPr>
          <w:trHeight w:val="763"/>
          <w:jc w:val="center"/>
        </w:trPr>
        <w:tc>
          <w:tcPr>
            <w:tcW w:w="3681" w:type="dxa"/>
            <w:vAlign w:val="center"/>
          </w:tcPr>
          <w:p w14:paraId="459C7E00" w14:textId="53D54CA3" w:rsidR="00984A92" w:rsidRPr="00E35998" w:rsidRDefault="00984A92" w:rsidP="00E35998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sz w:val="18"/>
                <w:szCs w:val="18"/>
              </w:rPr>
              <w:t>İlişkilendirme Aşaması</w:t>
            </w:r>
          </w:p>
          <w:p w14:paraId="1F9AA7A2" w14:textId="77777777" w:rsidR="00984A92" w:rsidRPr="00E35998" w:rsidRDefault="00984A92" w:rsidP="00E3599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En güçlü bağlamsal öğretim stratejisi olan bu aşamada;</w:t>
            </w:r>
          </w:p>
          <w:p w14:paraId="0B1DBF55" w14:textId="77777777" w:rsidR="00984A92" w:rsidRPr="00E35998" w:rsidRDefault="00984A92" w:rsidP="00E35998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Öğrencinin dikkatini konuya çek</w:t>
            </w:r>
          </w:p>
          <w:p w14:paraId="0F41CC51" w14:textId="77777777" w:rsidR="00984A92" w:rsidRPr="00E35998" w:rsidRDefault="00984A92" w:rsidP="00E35998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Öğrencinin dikkatini çeken günlük yaşamdan bağlamlar seç</w:t>
            </w:r>
          </w:p>
          <w:p w14:paraId="6A47E7E3" w14:textId="77777777" w:rsidR="00984A92" w:rsidRPr="00E35998" w:rsidRDefault="00984A92" w:rsidP="00E35998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Mevcut ön bilgiler ile ilgili farkındalık oluştur</w:t>
            </w:r>
          </w:p>
          <w:p w14:paraId="6397CC99" w14:textId="77777777" w:rsidR="00984A92" w:rsidRPr="00E35998" w:rsidRDefault="00984A92" w:rsidP="00E35998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Soyut kavramları somut şekilde modelleyecekleri model veya animasyonlar kullan</w:t>
            </w:r>
          </w:p>
          <w:p w14:paraId="51910151" w14:textId="52902CB1" w:rsidR="00984A92" w:rsidRPr="00E35998" w:rsidRDefault="00984A92" w:rsidP="00E3599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2EC644E" w14:textId="77777777" w:rsidR="00984A92" w:rsidRPr="00E35998" w:rsidRDefault="00984A92" w:rsidP="00E3599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E35998" w:rsidRDefault="00984A92" w:rsidP="00E35998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4" w:type="dxa"/>
          </w:tcPr>
          <w:p w14:paraId="49108F8F" w14:textId="77777777" w:rsidR="00B773A0" w:rsidRPr="00E35998" w:rsidRDefault="00B773A0" w:rsidP="00E3599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Öğretmen günlük yaşamdan bağlam içeren bir senaryo ile derse başlayabilir: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359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“Son yıllarda boyunuzun uzadığını, duygularınızın hızlı değiştiğini veya daha çabuk sinirlendiğinizi fark ettiniz mi? Bu değişiklikler neden oluyor olabilir?”</w:t>
            </w:r>
          </w:p>
          <w:p w14:paraId="57121CE7" w14:textId="77777777" w:rsidR="00E9546D" w:rsidRPr="00E35998" w:rsidRDefault="00B773A0" w:rsidP="00E3599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• Öğrencilerden tahminlerini söylemeleri istenebilir.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Sınıfa </w:t>
            </w:r>
            <w:r w:rsidRPr="00E359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çocukluk–ergenlik karşılaştırması içeren karikatür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 xml:space="preserve"> yansıtılabilir.</w:t>
            </w:r>
          </w:p>
          <w:p w14:paraId="1B603446" w14:textId="7A0E0403" w:rsidR="00B773A0" w:rsidRPr="00E35998" w:rsidRDefault="00E9546D" w:rsidP="00E3599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 xml:space="preserve">Ardından MEB Fen Kitabındaki </w:t>
            </w:r>
            <w:r w:rsidRPr="00E359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Etkinlik İstasyonu 23 karikatür örnekleri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 xml:space="preserve"> sınıfa yansıtılabilir.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Öğrenciler karikatürlerden yola çıkarak ergenlikte karşılaşılabilecek değişimleri fark edebilirler.</w:t>
            </w:r>
          </w:p>
          <w:p w14:paraId="54C2144E" w14:textId="77777777" w:rsidR="00B773A0" w:rsidRPr="00E35998" w:rsidRDefault="00B773A0" w:rsidP="00E3599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• Öğrencilerin merak ettikleri soruları yazmaları sağlanabilir: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– “Ergenlik ne zaman başlıyor olabilir?”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– “Duygular neden daha hızlı değişebilir?”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– “Kızlar ve erkeklerde aynı değişimler mi görülüyor olabilir?”</w:t>
            </w:r>
          </w:p>
          <w:p w14:paraId="5A25CF85" w14:textId="77777777" w:rsidR="00A04720" w:rsidRPr="00E35998" w:rsidRDefault="00B773A0" w:rsidP="00E3599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="00A04720" w:rsidRPr="00E35998">
              <w:rPr>
                <w:rFonts w:asciiTheme="minorHAnsi" w:hAnsiTheme="minorHAnsi" w:cstheme="minorHAnsi"/>
                <w:sz w:val="18"/>
                <w:szCs w:val="18"/>
              </w:rPr>
              <w:t>Mevcut ön bilgiyi yoklamak için öğrencilerden hızlı bir zihin haritası oluşturmaları istenebilir:</w:t>
            </w:r>
            <w:r w:rsidR="00A04720" w:rsidRPr="00E3599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A04720" w:rsidRPr="00E359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Bedensel Değişimler – Duygusal Değişimler – Davranışsal Değişimler</w:t>
            </w:r>
          </w:p>
          <w:p w14:paraId="7797081E" w14:textId="77777777" w:rsidR="00A04720" w:rsidRPr="00E35998" w:rsidRDefault="00A04720" w:rsidP="00E3599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• Öğretmen, soyut kavramların daha anlaşılır olması için MEB kitabındaki resimli tabloları (s.121–123) sınıfa yansıtabilir.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(Kız/erkek bedensel değişim tabloları ve duygusal değişimler görselleri)</w:t>
            </w:r>
          </w:p>
          <w:p w14:paraId="78681049" w14:textId="071DF28E" w:rsidR="00984A92" w:rsidRPr="00E35998" w:rsidRDefault="00A04720" w:rsidP="00E3599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Bu aşamada öğrencilerin ilgisi çekilir, konuya hazırlanır ve ön bilgiler aktif hâle gelir.</w:t>
            </w:r>
          </w:p>
        </w:tc>
      </w:tr>
      <w:tr w:rsidR="00E35998" w:rsidRPr="00E35998" w14:paraId="1C304C10" w14:textId="77777777" w:rsidTr="00984A92">
        <w:trPr>
          <w:trHeight w:val="533"/>
          <w:jc w:val="center"/>
        </w:trPr>
        <w:tc>
          <w:tcPr>
            <w:tcW w:w="3681" w:type="dxa"/>
            <w:vAlign w:val="center"/>
          </w:tcPr>
          <w:p w14:paraId="1E4B6502" w14:textId="77777777" w:rsidR="00984A92" w:rsidRPr="00E35998" w:rsidRDefault="00984A92" w:rsidP="00E35998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sz w:val="18"/>
                <w:szCs w:val="18"/>
              </w:rPr>
              <w:t>Tecrübe Etme</w:t>
            </w:r>
          </w:p>
          <w:p w14:paraId="6C284875" w14:textId="47443253" w:rsidR="00984A92" w:rsidRPr="00E35998" w:rsidRDefault="00984A92" w:rsidP="00E3599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E35998" w:rsidRDefault="00984A92" w:rsidP="00E35998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E35998" w:rsidRDefault="00984A92" w:rsidP="00E35998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Soyut kavramları somutlaştırıcı aktiviteler yapma fırsatı sun</w:t>
            </w:r>
          </w:p>
          <w:p w14:paraId="48AC71DE" w14:textId="46F2F0EF" w:rsidR="00984A92" w:rsidRPr="00E35998" w:rsidRDefault="00984A92" w:rsidP="00E3599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Kullanılabilecek yöntem teknikler:</w:t>
            </w:r>
          </w:p>
          <w:p w14:paraId="4D6131FE" w14:textId="32177F9A" w:rsidR="00984A92" w:rsidRPr="00E35998" w:rsidRDefault="00984A92" w:rsidP="00E35998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194" w:type="dxa"/>
          </w:tcPr>
          <w:p w14:paraId="40A35326" w14:textId="284F98FA" w:rsidR="003F1F0D" w:rsidRPr="00E35998" w:rsidRDefault="003F1F0D" w:rsidP="00E35998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lastRenderedPageBreak/>
              <w:t xml:space="preserve">Öğrenciler </w:t>
            </w:r>
            <w:r w:rsidRPr="00E35998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Etkinlik İstasyonu 23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(</w:t>
            </w:r>
            <w:r w:rsidR="00132829"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t>MEB Fen kitabı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s.119) kapsamında 3–4 kişilik gruplar oluşturabilir ve ergenlikte yaşanan değişimler hakkında karikatür hazırlayabilir.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Karikatür hazırlarken: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Bedensel değişimler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Duygusal değişimler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Sosyal davranışlar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gözlemlenebilir.</w:t>
            </w:r>
          </w:p>
          <w:p w14:paraId="54B9A202" w14:textId="77777777" w:rsidR="003F1F0D" w:rsidRPr="00E35998" w:rsidRDefault="003F1F0D" w:rsidP="00E35998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t>• Her grup karikatürünü sınıfa sunabilir ve diğer grupların karikatürleri güler yüzle ve saygıyla değerlendirebilir.</w:t>
            </w:r>
          </w:p>
          <w:p w14:paraId="70891252" w14:textId="77777777" w:rsidR="003F1F0D" w:rsidRPr="00E35998" w:rsidRDefault="003F1F0D" w:rsidP="00E35998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lastRenderedPageBreak/>
              <w:t>• Daha sonra öğrenciler Etkinlik İstasyonu 23’te verilen soruları cevaplayarak bilgi toplayabilir: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“Ergenlikte yüzümüzde ne gibi değişimler olabilir?”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“Bu dönemde duygu değişimleri neden hızlı olabilir?”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“Aile ile sağlıklı iletişim nasıl kurulabilir?”</w:t>
            </w:r>
          </w:p>
          <w:p w14:paraId="2F3013E3" w14:textId="42437843" w:rsidR="003F1F0D" w:rsidRPr="00E35998" w:rsidRDefault="003F1F0D" w:rsidP="00E35998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t>• Öğrenciler topladıkları bilgiler doğrultusunda iki sütunu doldurabilir: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</w:r>
            <w:r w:rsidRPr="00E35998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Ortak değişimler – Ortak olmayan değişimler</w:t>
            </w:r>
            <w:r w:rsidR="00E4634B" w:rsidRPr="00E35998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132829" w:rsidRPr="00E35998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(sayfa</w:t>
            </w:r>
            <w:r w:rsidR="00E4634B" w:rsidRPr="00E35998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 xml:space="preserve"> 119)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Bu süreç kazanımın (b) ve (c) bileşenlerini destekler.</w:t>
            </w:r>
          </w:p>
          <w:p w14:paraId="2335E86C" w14:textId="712DE9A9" w:rsidR="003F1F0D" w:rsidRPr="00E35998" w:rsidRDefault="003F1F0D" w:rsidP="00E35998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• Ardından MEB Fen kitabındaki </w:t>
            </w:r>
            <w:r w:rsidRPr="00E35998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Etkinlik İstasyonu 24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uygulanabilir.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Dört istasyon gezilerek kızlarda/erkeklerde görülen: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Bedensel değişimler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Duygusal değişimler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örüntüler hâlinde toplanabilir.</w:t>
            </w: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Her grup diğer grupların önermelerine ekleme yapabilir. Bu süreç kazanımın (ç) bileşenini destekler.</w:t>
            </w:r>
          </w:p>
          <w:p w14:paraId="66223845" w14:textId="77777777" w:rsidR="003F1F0D" w:rsidRPr="00E35998" w:rsidRDefault="003F1F0D" w:rsidP="00E35998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t>• Öğretmen süreç boyunca öğrencilerin merak ettikleri sorular sormalarını teşvik edebilir.</w:t>
            </w:r>
          </w:p>
          <w:p w14:paraId="24C7B325" w14:textId="692200E3" w:rsidR="00AE550F" w:rsidRPr="00E35998" w:rsidRDefault="003F1F0D" w:rsidP="00E35998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eastAsiaTheme="minorEastAsia" w:hAnsiTheme="minorHAnsi" w:cstheme="minorHAnsi"/>
                <w:sz w:val="18"/>
                <w:szCs w:val="18"/>
              </w:rPr>
              <w:t>Bu aşamada öğrenciler bilgi toplamayı, örüntü kurmayı ve değişimleri sınıflandırmayı öğrenir.</w:t>
            </w:r>
          </w:p>
        </w:tc>
      </w:tr>
      <w:tr w:rsidR="00E35998" w:rsidRPr="00E35998" w14:paraId="4CE0E1D1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107912E0" w14:textId="77777777" w:rsidR="00984A92" w:rsidRPr="00E35998" w:rsidRDefault="00984A92" w:rsidP="00E35998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İş birliği</w:t>
            </w:r>
          </w:p>
          <w:p w14:paraId="57A12D4C" w14:textId="4505F447" w:rsidR="00984A92" w:rsidRPr="00E35998" w:rsidRDefault="00984A92" w:rsidP="00E3599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Öğrenciler arasında paylaşım ve iletişim kurma temeline dayanır.</w:t>
            </w:r>
          </w:p>
          <w:p w14:paraId="5D53A5A8" w14:textId="77777777" w:rsidR="00984A92" w:rsidRPr="00E35998" w:rsidRDefault="00984A92" w:rsidP="00E35998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Öğrenilen bilgileri diğer disiplinler veya kavramlarla ilişkilendir.</w:t>
            </w:r>
          </w:p>
          <w:p w14:paraId="6D071132" w14:textId="599D9369" w:rsidR="00984A92" w:rsidRPr="00E35998" w:rsidRDefault="00984A92" w:rsidP="00E35998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Küçük gruplar halinde öğrencilerin senaryo örnek olaylar üzerinde çalışmalarını sağla.</w:t>
            </w:r>
          </w:p>
          <w:p w14:paraId="432B8BF9" w14:textId="1498F9DA" w:rsidR="00984A92" w:rsidRPr="00E35998" w:rsidRDefault="00984A92" w:rsidP="00E3599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78A59D01" w14:textId="7CB52F06" w:rsidR="00984A92" w:rsidRPr="00E35998" w:rsidRDefault="00984A92" w:rsidP="00E3599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E35998" w:rsidRDefault="00984A92" w:rsidP="00E35998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4" w:type="dxa"/>
          </w:tcPr>
          <w:p w14:paraId="7CC52CED" w14:textId="69755B16" w:rsidR="00BE6A71" w:rsidRPr="00E35998" w:rsidRDefault="00BE6A71" w:rsidP="00E35998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 xml:space="preserve">Öğrenciler istasyonlardan toplamış oldukları verileri kullanarak grup hâlinde bir </w:t>
            </w:r>
            <w:r w:rsidRPr="00E359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poster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 xml:space="preserve"> hazırlayabilir. (MEB Fen kitabındaki yönlendirme: Etkinlik 24 posteri)</w:t>
            </w:r>
          </w:p>
          <w:p w14:paraId="33597F7A" w14:textId="77777777" w:rsidR="00BE6A71" w:rsidRPr="00E35998" w:rsidRDefault="00BE6A71" w:rsidP="00E35998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• Posterde şu başlıklar bulunabilir: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– Ortak değişimler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– Kızlarda görülen değişimler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– Erkeklerde görülen değişimler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– Duygusal değişimler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– Sağlıklı ergenlik önerileri</w:t>
            </w:r>
          </w:p>
          <w:p w14:paraId="0B7C3D12" w14:textId="77777777" w:rsidR="00BE6A71" w:rsidRPr="00E35998" w:rsidRDefault="00BE6A71" w:rsidP="00E35998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• Posterler sınıfta sunulabilir ve analitik dereceli puanlama anahtarıyla değerlendirilebilir.</w:t>
            </w:r>
          </w:p>
          <w:p w14:paraId="383F9589" w14:textId="77777777" w:rsidR="00BE6A71" w:rsidRPr="00E35998" w:rsidRDefault="00BE6A71" w:rsidP="00E35998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• Öğretmen öğrencilerin empati kurmalarını desteklemek için şu tür sorular sorabilir: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– “Bazı kişilerin değişimleri daha erken yaşamasına nasıl yaklaşmalıyız?”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– “Arkadaşımıza bu dönemde nasıl destek olabiliriz?”</w:t>
            </w:r>
          </w:p>
          <w:p w14:paraId="7A5872DF" w14:textId="77777777" w:rsidR="00BE6A71" w:rsidRPr="00E35998" w:rsidRDefault="00BE6A71" w:rsidP="00E35998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• Süreç disiplinler arası desteklenebilir: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E359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Türkçe: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 xml:space="preserve"> Ergenlikte yaşanan değişimi konu alan kısa drama metni yazılabilir.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E359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Rehberlik: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 xml:space="preserve"> Duygu yönetimi etkinliği yapılabilir.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E359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Görsel sanatlar: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 xml:space="preserve"> Ergenlik dönemi karikatürü çizilebilir.</w:t>
            </w:r>
          </w:p>
          <w:p w14:paraId="2F3CDC6C" w14:textId="774D3123" w:rsidR="009A36B8" w:rsidRPr="00E35998" w:rsidRDefault="00BE6A71" w:rsidP="00E35998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Bu aşamada öğrenciler iletişim kurabilir, farklılıkları anlayabilir ve ortak ürünler geliştirebili</w:t>
            </w:r>
            <w:hyperlink r:id="rId7" w:history="1">
              <w:r w:rsidRPr="00E35998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r</w:t>
              </w:r>
              <w:r w:rsidR="00ED7341" w:rsidRPr="00E35998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</w:tc>
      </w:tr>
      <w:tr w:rsidR="00E35998" w:rsidRPr="00E35998" w14:paraId="74D9A0A3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06484FA1" w14:textId="77777777" w:rsidR="00984A92" w:rsidRPr="00E35998" w:rsidRDefault="00984A92" w:rsidP="00E35998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sz w:val="18"/>
                <w:szCs w:val="18"/>
              </w:rPr>
              <w:t>Transfer Etme</w:t>
            </w:r>
          </w:p>
          <w:p w14:paraId="713A2211" w14:textId="302E964A" w:rsidR="00984A92" w:rsidRPr="00E35998" w:rsidRDefault="00984A92" w:rsidP="00E35998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E35998" w:rsidRDefault="00984A92" w:rsidP="00E35998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Öğrencilerin karşılaştıkları yeni durumlara öğrendiklerini uygulamalarını sağla.</w:t>
            </w:r>
          </w:p>
          <w:p w14:paraId="6DE90D53" w14:textId="650E7992" w:rsidR="00984A92" w:rsidRPr="00E35998" w:rsidRDefault="00984A92" w:rsidP="00E3599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6A43ECCF" w14:textId="0723067F" w:rsidR="00984A92" w:rsidRPr="00E35998" w:rsidRDefault="00984A92" w:rsidP="00E35998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 xml:space="preserve">   Tartışma, proje ödevleri, çalışma yaprağı, soru cevap vb.</w:t>
            </w:r>
          </w:p>
        </w:tc>
        <w:tc>
          <w:tcPr>
            <w:tcW w:w="7194" w:type="dxa"/>
          </w:tcPr>
          <w:p w14:paraId="3802A7C5" w14:textId="4960478B" w:rsidR="0086290A" w:rsidRPr="00E35998" w:rsidRDefault="0086290A" w:rsidP="00E35998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Öğrencilere şu soru yöneltilebilir: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359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“Ergenlik döneminin sağlıklı geçirilebilmesi için neler yapılabilir?”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Öğrenciler araştırma yapabilir (MEB Fen kitabındaki Etkinlik İstasyonu 25).</w:t>
            </w:r>
          </w:p>
          <w:p w14:paraId="4CBE80A9" w14:textId="2EFB4A04" w:rsidR="0086290A" w:rsidRPr="00E35998" w:rsidRDefault="0086290A" w:rsidP="00E35998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• Öğrenciler “Neden?” ve “Nasıl?” sorularını kullanarak bilgilerin doğruluğunu sorgulayabilir.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Ardından fikirlerini açık fikirlilikle arkadaşlarıyla paylaşabilir.</w:t>
            </w:r>
          </w:p>
          <w:p w14:paraId="06E2FD6C" w14:textId="32E3AD02" w:rsidR="0086290A" w:rsidRPr="00E35998" w:rsidRDefault="0086290A" w:rsidP="00E35998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 xml:space="preserve">• Daha sonra MEB Fen kitabındaki </w:t>
            </w:r>
            <w:r w:rsidRPr="00E359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Etkinlik İstasyonu 26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 xml:space="preserve"> uygulanabilir.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Öğrenciler: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– Ergenlikle ilgili yanlış bildiklerini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– Yeni öğrendiklerini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– Kişisel temizlik ve bakımda yapılması gerekenleri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çalışma kâğıdına yazabilirler.</w:t>
            </w:r>
          </w:p>
          <w:p w14:paraId="4D20DAB2" w14:textId="77777777" w:rsidR="0086290A" w:rsidRPr="00E35998" w:rsidRDefault="0086290A" w:rsidP="00E35998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• Öğrenciler bilgi doğrultusunda genel sonuçlar çıkarabilir: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– “Ergenlik herkes için aynı yaşta başlamayabilir.”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– “Bedensel ve ruhsal değişimler hormonların etkisiyle gelişebilir.”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– “Bu dönem sağlıklı alışkanlıklarla daha rahat geçirilebilir.”</w:t>
            </w:r>
          </w:p>
          <w:p w14:paraId="0072BCEE" w14:textId="77777777" w:rsidR="0086290A" w:rsidRPr="00E35998" w:rsidRDefault="0086290A" w:rsidP="00E35998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• Öğretmen öğrencilerin bilgiyi günlük yaşama aktarmasını sağlayacak sorular sorabilir: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– “Duygusal değişimleri yönetmek için neler yapabilirsin?”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– “Bu dönemde aile–arkadaş ilişkilerini nasıl güçlendirebilirsin?”</w:t>
            </w:r>
            <w:r w:rsidRPr="00E35998">
              <w:rPr>
                <w:rFonts w:asciiTheme="minorHAnsi" w:hAnsiTheme="minorHAnsi" w:cstheme="minorHAnsi"/>
                <w:sz w:val="18"/>
                <w:szCs w:val="18"/>
              </w:rPr>
              <w:br/>
              <w:t>– “Hijyen davranışlarını nasıl iyileştirebilirsin?”</w:t>
            </w:r>
          </w:p>
          <w:p w14:paraId="32FED261" w14:textId="0B45E039" w:rsidR="00A401FA" w:rsidRPr="00E35998" w:rsidRDefault="0086290A" w:rsidP="00E35998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5998">
              <w:rPr>
                <w:rFonts w:asciiTheme="minorHAnsi" w:hAnsiTheme="minorHAnsi" w:cstheme="minorHAnsi"/>
                <w:sz w:val="18"/>
                <w:szCs w:val="18"/>
              </w:rPr>
              <w:t>Bu aşamada öğrenci bilgiyi transfer eder, genellemeler yapar ve sağlıklı yaşam önerileri üretebilir.</w:t>
            </w:r>
          </w:p>
        </w:tc>
      </w:tr>
    </w:tbl>
    <w:p w14:paraId="769EA9E3" w14:textId="100B5FD8" w:rsidR="00A63678" w:rsidRPr="00E35998" w:rsidRDefault="009C6E8A" w:rsidP="00E35998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E35998">
        <w:rPr>
          <w:rFonts w:asciiTheme="minorHAnsi" w:hAnsiTheme="minorHAnsi" w:cstheme="minorHAnsi"/>
          <w:b/>
          <w:sz w:val="18"/>
          <w:szCs w:val="18"/>
        </w:rPr>
        <w:t xml:space="preserve">IV.BÖLÜM: </w:t>
      </w:r>
      <w:r w:rsidRPr="00E35998">
        <w:rPr>
          <w:rFonts w:asciiTheme="minorHAnsi" w:eastAsiaTheme="minorEastAsia" w:hAnsiTheme="minorHAnsi" w:cstheme="minorHAnsi"/>
          <w:b/>
          <w:sz w:val="18"/>
          <w:szCs w:val="18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E35998" w:rsidRPr="00E35998" w14:paraId="1E0104D0" w14:textId="77777777" w:rsidTr="00076A9A">
        <w:trPr>
          <w:trHeight w:val="1226"/>
          <w:jc w:val="center"/>
        </w:trPr>
        <w:tc>
          <w:tcPr>
            <w:tcW w:w="10746" w:type="dxa"/>
            <w:vAlign w:val="center"/>
          </w:tcPr>
          <w:p w14:paraId="6174B4F7" w14:textId="77777777" w:rsidR="004174F1" w:rsidRPr="00E35998" w:rsidRDefault="004174F1" w:rsidP="00E35998">
            <w:pPr>
              <w:spacing w:after="0"/>
              <w:rPr>
                <w:rFonts w:cs="Calibri"/>
                <w:sz w:val="18"/>
                <w:szCs w:val="18"/>
              </w:rPr>
            </w:pPr>
            <w:r w:rsidRPr="00E35998">
              <w:rPr>
                <w:rFonts w:cs="Calibri"/>
                <w:sz w:val="18"/>
                <w:szCs w:val="18"/>
              </w:rPr>
              <w:lastRenderedPageBreak/>
              <w:t xml:space="preserve">-  Bilgi düzeyi </w:t>
            </w:r>
            <w:r w:rsidRPr="00E35998">
              <w:rPr>
                <w:rFonts w:cs="Calibri"/>
                <w:b/>
                <w:bCs/>
                <w:sz w:val="18"/>
                <w:szCs w:val="18"/>
              </w:rPr>
              <w:t>doğru–yanlış, eşleştirme, kısa cevaplı sorular</w:t>
            </w:r>
            <w:r w:rsidRPr="00E35998">
              <w:rPr>
                <w:rFonts w:cs="Calibri"/>
                <w:sz w:val="18"/>
                <w:szCs w:val="18"/>
              </w:rPr>
              <w:t xml:space="preserve"> ile ölçülür.</w:t>
            </w:r>
          </w:p>
          <w:p w14:paraId="554F6456" w14:textId="77777777" w:rsidR="004174F1" w:rsidRPr="00E35998" w:rsidRDefault="004174F1" w:rsidP="00E35998">
            <w:pPr>
              <w:spacing w:after="0"/>
              <w:rPr>
                <w:rFonts w:cs="Calibri"/>
                <w:sz w:val="18"/>
                <w:szCs w:val="18"/>
              </w:rPr>
            </w:pPr>
            <w:r w:rsidRPr="00E35998">
              <w:rPr>
                <w:rFonts w:cs="Calibri"/>
                <w:sz w:val="18"/>
                <w:szCs w:val="18"/>
              </w:rPr>
              <w:t xml:space="preserve">-  </w:t>
            </w:r>
            <w:r w:rsidRPr="00E35998">
              <w:rPr>
                <w:rFonts w:cs="Calibri"/>
                <w:b/>
                <w:bCs/>
                <w:sz w:val="18"/>
                <w:szCs w:val="18"/>
              </w:rPr>
              <w:t xml:space="preserve">Tablo, kavram haritası ve </w:t>
            </w:r>
            <w:proofErr w:type="spellStart"/>
            <w:r w:rsidRPr="00E35998">
              <w:rPr>
                <w:rFonts w:cs="Calibri"/>
                <w:b/>
                <w:bCs/>
                <w:sz w:val="18"/>
                <w:szCs w:val="18"/>
              </w:rPr>
              <w:t>Venn</w:t>
            </w:r>
            <w:proofErr w:type="spellEnd"/>
            <w:r w:rsidRPr="00E35998">
              <w:rPr>
                <w:rFonts w:cs="Calibri"/>
                <w:b/>
                <w:bCs/>
                <w:sz w:val="18"/>
                <w:szCs w:val="18"/>
              </w:rPr>
              <w:t xml:space="preserve"> diyagramı</w:t>
            </w:r>
            <w:r w:rsidRPr="00E35998">
              <w:rPr>
                <w:rFonts w:cs="Calibri"/>
                <w:sz w:val="18"/>
                <w:szCs w:val="18"/>
              </w:rPr>
              <w:t xml:space="preserve"> ile ortak ve farklı değişimler belirlenir.</w:t>
            </w:r>
          </w:p>
          <w:p w14:paraId="61C913B4" w14:textId="77777777" w:rsidR="004174F1" w:rsidRPr="00E35998" w:rsidRDefault="004174F1" w:rsidP="00E35998">
            <w:pPr>
              <w:spacing w:after="0"/>
              <w:rPr>
                <w:rFonts w:cs="Calibri"/>
                <w:sz w:val="18"/>
                <w:szCs w:val="18"/>
              </w:rPr>
            </w:pPr>
            <w:r w:rsidRPr="00E35998">
              <w:rPr>
                <w:rFonts w:cs="Calibri"/>
                <w:sz w:val="18"/>
                <w:szCs w:val="18"/>
              </w:rPr>
              <w:t xml:space="preserve">-  </w:t>
            </w:r>
            <w:r w:rsidRPr="00E35998">
              <w:rPr>
                <w:rFonts w:cs="Calibri"/>
                <w:b/>
                <w:bCs/>
                <w:sz w:val="18"/>
                <w:szCs w:val="18"/>
              </w:rPr>
              <w:t>Gözlem, anket ve grup çalışmaları</w:t>
            </w:r>
            <w:r w:rsidRPr="00E35998">
              <w:rPr>
                <w:rFonts w:cs="Calibri"/>
                <w:sz w:val="18"/>
                <w:szCs w:val="18"/>
              </w:rPr>
              <w:t xml:space="preserve"> ile öğrencilerin çıkarımları değerlendirilir.</w:t>
            </w:r>
          </w:p>
          <w:p w14:paraId="7A05BFC5" w14:textId="77777777" w:rsidR="004174F1" w:rsidRPr="00E35998" w:rsidRDefault="004174F1" w:rsidP="00E35998">
            <w:pPr>
              <w:spacing w:after="0"/>
              <w:rPr>
                <w:rFonts w:cs="Calibri"/>
                <w:sz w:val="18"/>
                <w:szCs w:val="18"/>
              </w:rPr>
            </w:pPr>
            <w:r w:rsidRPr="00E35998">
              <w:rPr>
                <w:rFonts w:cs="Calibri"/>
                <w:sz w:val="18"/>
                <w:szCs w:val="18"/>
              </w:rPr>
              <w:t xml:space="preserve">-  </w:t>
            </w:r>
            <w:r w:rsidRPr="00E35998">
              <w:rPr>
                <w:rFonts w:cs="Calibri"/>
                <w:b/>
                <w:bCs/>
                <w:sz w:val="18"/>
                <w:szCs w:val="18"/>
              </w:rPr>
              <w:t xml:space="preserve">Dijital içerikler (EBA videoları, animasyonlar, interaktif </w:t>
            </w:r>
            <w:proofErr w:type="spellStart"/>
            <w:r w:rsidRPr="00E35998">
              <w:rPr>
                <w:rFonts w:cs="Calibri"/>
                <w:b/>
                <w:bCs/>
                <w:sz w:val="18"/>
                <w:szCs w:val="18"/>
              </w:rPr>
              <w:t>quizler</w:t>
            </w:r>
            <w:proofErr w:type="spellEnd"/>
            <w:r w:rsidRPr="00E35998">
              <w:rPr>
                <w:rFonts w:cs="Calibri"/>
                <w:b/>
                <w:bCs/>
                <w:sz w:val="18"/>
                <w:szCs w:val="18"/>
              </w:rPr>
              <w:t>)</w:t>
            </w:r>
            <w:r w:rsidRPr="00E35998">
              <w:rPr>
                <w:rFonts w:cs="Calibri"/>
                <w:sz w:val="18"/>
                <w:szCs w:val="18"/>
              </w:rPr>
              <w:t xml:space="preserve"> ile öğrenme pekiştirilir.</w:t>
            </w:r>
          </w:p>
          <w:p w14:paraId="499AF189" w14:textId="77777777" w:rsidR="004174F1" w:rsidRPr="00E35998" w:rsidRDefault="004174F1" w:rsidP="00E35998">
            <w:pPr>
              <w:spacing w:after="0"/>
              <w:rPr>
                <w:rFonts w:cs="Calibri"/>
                <w:sz w:val="18"/>
                <w:szCs w:val="18"/>
              </w:rPr>
            </w:pPr>
            <w:r w:rsidRPr="00E35998">
              <w:rPr>
                <w:rFonts w:cs="Calibri"/>
                <w:sz w:val="18"/>
                <w:szCs w:val="18"/>
              </w:rPr>
              <w:t xml:space="preserve">-  </w:t>
            </w:r>
            <w:r w:rsidRPr="00E35998">
              <w:rPr>
                <w:rFonts w:cs="Calibri"/>
                <w:b/>
                <w:bCs/>
                <w:sz w:val="18"/>
                <w:szCs w:val="18"/>
              </w:rPr>
              <w:t>Akran değerlendirmesi ve sınıf tartışmaları</w:t>
            </w:r>
            <w:r w:rsidRPr="00E35998">
              <w:rPr>
                <w:rFonts w:cs="Calibri"/>
                <w:sz w:val="18"/>
                <w:szCs w:val="18"/>
              </w:rPr>
              <w:t xml:space="preserve"> ile genelleme becerileri gözlemlenir.</w:t>
            </w:r>
          </w:p>
          <w:p w14:paraId="4F843563" w14:textId="50568594" w:rsidR="001A50EF" w:rsidRPr="00E35998" w:rsidRDefault="004174F1" w:rsidP="00E35998">
            <w:pPr>
              <w:spacing w:after="0"/>
              <w:rPr>
                <w:rFonts w:cs="Calibri"/>
                <w:sz w:val="18"/>
                <w:szCs w:val="18"/>
              </w:rPr>
            </w:pPr>
            <w:r w:rsidRPr="00E35998">
              <w:rPr>
                <w:rFonts w:cs="Calibri"/>
                <w:sz w:val="18"/>
                <w:szCs w:val="18"/>
              </w:rPr>
              <w:t xml:space="preserve">-  </w:t>
            </w:r>
            <w:r w:rsidRPr="00E35998">
              <w:rPr>
                <w:rFonts w:cs="Calibri"/>
                <w:b/>
                <w:bCs/>
                <w:sz w:val="18"/>
                <w:szCs w:val="18"/>
              </w:rPr>
              <w:t>Poster, sunum, rapor</w:t>
            </w:r>
            <w:r w:rsidRPr="00E35998">
              <w:rPr>
                <w:rFonts w:cs="Calibri"/>
                <w:sz w:val="18"/>
                <w:szCs w:val="18"/>
              </w:rPr>
              <w:t xml:space="preserve"> gibi performans görevleri ürün dosyasında değerlendirilir.</w:t>
            </w:r>
          </w:p>
        </w:tc>
      </w:tr>
    </w:tbl>
    <w:p w14:paraId="28225DFB" w14:textId="77E5E009" w:rsidR="00A63678" w:rsidRPr="00E35998" w:rsidRDefault="00A63678" w:rsidP="00E35998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E35998">
        <w:rPr>
          <w:rFonts w:asciiTheme="minorHAnsi" w:hAnsiTheme="minorHAnsi" w:cstheme="minorHAnsi"/>
          <w:b/>
          <w:sz w:val="18"/>
          <w:szCs w:val="18"/>
        </w:rPr>
        <w:t>IV.BÖLÜM</w:t>
      </w:r>
      <w:r w:rsidR="00922DCA" w:rsidRPr="00E35998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922DCA" w:rsidRPr="00E35998">
        <w:rPr>
          <w:rFonts w:asciiTheme="minorHAnsi" w:eastAsiaTheme="minorEastAsia" w:hAnsiTheme="minorHAnsi" w:cstheme="minorHAnsi"/>
          <w:b/>
          <w:sz w:val="18"/>
          <w:szCs w:val="18"/>
        </w:rPr>
        <w:t>DERSİN DİĞER DERSLERLE İLİŞKİ</w:t>
      </w:r>
      <w:hyperlink r:id="rId8" w:history="1">
        <w:r w:rsidR="00922DCA" w:rsidRPr="00E35998">
          <w:rPr>
            <w:rStyle w:val="Kpr"/>
            <w:rFonts w:asciiTheme="minorHAnsi" w:eastAsiaTheme="minorEastAsia" w:hAnsiTheme="minorHAnsi" w:cstheme="minorHAnsi"/>
            <w:b/>
            <w:color w:val="auto"/>
            <w:sz w:val="18"/>
            <w:szCs w:val="18"/>
            <w:u w:val="none"/>
          </w:rPr>
          <w:t>Sİ</w:t>
        </w:r>
      </w:hyperlink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E35998" w:rsidRPr="00E35998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7CBA5081" w14:textId="54F78F59" w:rsidR="00E35998" w:rsidRPr="00E35998" w:rsidRDefault="00E35998" w:rsidP="00E35998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E35998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Türkçe dersiyle</w:t>
            </w:r>
            <w:r w:rsidRPr="00E35998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ergenlikte yaşanan değişimleri konu alan kısa drama metinleri, duygu ifadelerini içeren hikâyeler ve karikatür açıklamaları yazılarak öğrencilerin yazma, kendini ifade etme ve sözlü sunum becerileri desteklenir; ayrıca zihin haritası ve poster sunumlarıyla konuşma–dinleme becerileri geliştirilir.</w:t>
            </w:r>
          </w:p>
          <w:p w14:paraId="165A22D7" w14:textId="77777777" w:rsidR="00E35998" w:rsidRPr="00E35998" w:rsidRDefault="00E35998" w:rsidP="00E35998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</w:pPr>
            <w:r w:rsidRPr="00E35998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Rehberlik ve Psikolojik Danışma dersiyle</w:t>
            </w:r>
            <w:r w:rsidRPr="00E35998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duygusal değişimlerin nedenleri, duygu yönetimi stratejileri, empati kurma, sağlıklı iletişim ve ergenlik döneminde karşılaşılan sosyal durumlarla baş etme becerileri ilişkilendirilir.</w:t>
            </w:r>
          </w:p>
          <w:p w14:paraId="3AB485C3" w14:textId="5008E60C" w:rsidR="00922DCA" w:rsidRPr="00E35998" w:rsidRDefault="00E35998" w:rsidP="00E35998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E35998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Sosyal Bilgiler dersiyle</w:t>
            </w:r>
            <w:r w:rsidRPr="00E35998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bireyin gelişiminin toplumsal yapı, aile ilişkileri ve sosyal roller üzerindeki etkisi tartışılarak ergenlik döneminin sosyal yaşamla bağlantıları kurulabili</w:t>
            </w:r>
            <w:hyperlink r:id="rId9" w:history="1">
              <w:r w:rsidRPr="00E35998">
                <w:rPr>
                  <w:rStyle w:val="Kpr"/>
                  <w:rFonts w:asciiTheme="minorHAnsi" w:eastAsiaTheme="minorEastAsia" w:hAnsiTheme="minorHAnsi" w:cstheme="minorHAnsi"/>
                  <w:bCs/>
                  <w:color w:val="auto"/>
                  <w:sz w:val="18"/>
                  <w:szCs w:val="18"/>
                  <w:u w:val="none"/>
                </w:rPr>
                <w:t>r.</w:t>
              </w:r>
            </w:hyperlink>
          </w:p>
        </w:tc>
      </w:tr>
    </w:tbl>
    <w:p w14:paraId="51BDF3BC" w14:textId="77777777" w:rsidR="00A63678" w:rsidRPr="00E35998" w:rsidRDefault="00A63678" w:rsidP="00E35998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E35998">
        <w:rPr>
          <w:rFonts w:asciiTheme="minorHAnsi" w:hAnsiTheme="minorHAnsi" w:cstheme="minorHAnsi"/>
          <w:b/>
          <w:sz w:val="18"/>
          <w:szCs w:val="18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E35998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E35998" w:rsidRDefault="00A63678" w:rsidP="00E35998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E35998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E35998" w:rsidRDefault="00A63678" w:rsidP="00E35998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</w:tc>
      </w:tr>
    </w:tbl>
    <w:p w14:paraId="28AA26FD" w14:textId="77777777" w:rsidR="00356A3E" w:rsidRPr="00E35998" w:rsidRDefault="00356A3E" w:rsidP="00E35998">
      <w:pPr>
        <w:spacing w:after="0"/>
        <w:ind w:left="7080" w:firstLine="708"/>
        <w:rPr>
          <w:rFonts w:asciiTheme="minorHAnsi" w:hAnsiTheme="minorHAnsi" w:cstheme="minorHAnsi"/>
          <w:b/>
          <w:sz w:val="18"/>
          <w:szCs w:val="18"/>
        </w:rPr>
      </w:pPr>
    </w:p>
    <w:p w14:paraId="616C1D64" w14:textId="04D6C9EB" w:rsidR="007327B8" w:rsidRPr="00E35998" w:rsidRDefault="007327B8" w:rsidP="00E35998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0AA9CA7E" w14:textId="77777777" w:rsidR="007327B8" w:rsidRPr="00E35998" w:rsidRDefault="007327B8" w:rsidP="00E35998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4810B0A" w14:textId="77777777" w:rsidR="007327B8" w:rsidRPr="00E35998" w:rsidRDefault="007327B8" w:rsidP="00E35998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CBDD7DD" w14:textId="6EE7C7CF" w:rsidR="00A63678" w:rsidRPr="00E35998" w:rsidRDefault="007327B8" w:rsidP="00E35998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E35998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63678" w:rsidRPr="00E35998">
        <w:rPr>
          <w:rFonts w:asciiTheme="minorHAnsi" w:hAnsiTheme="minorHAnsi" w:cstheme="minorHAnsi"/>
          <w:b/>
          <w:sz w:val="18"/>
          <w:szCs w:val="18"/>
        </w:rPr>
        <w:t>Uygundur</w:t>
      </w:r>
    </w:p>
    <w:p w14:paraId="3A0EEB0A" w14:textId="7E884348" w:rsidR="00A63678" w:rsidRPr="00E35998" w:rsidRDefault="00A63678" w:rsidP="00E35998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E35998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</w:t>
      </w:r>
      <w:r w:rsidRPr="00E35998">
        <w:rPr>
          <w:rFonts w:asciiTheme="minorHAnsi" w:hAnsiTheme="minorHAnsi" w:cstheme="minorHAnsi"/>
          <w:b/>
          <w:sz w:val="18"/>
          <w:szCs w:val="18"/>
        </w:rPr>
        <w:tab/>
      </w:r>
      <w:r w:rsidRPr="00E35998">
        <w:rPr>
          <w:rFonts w:asciiTheme="minorHAnsi" w:hAnsiTheme="minorHAnsi" w:cstheme="minorHAnsi"/>
          <w:b/>
          <w:sz w:val="18"/>
          <w:szCs w:val="18"/>
        </w:rPr>
        <w:tab/>
      </w:r>
      <w:r w:rsidRPr="00E35998">
        <w:rPr>
          <w:rFonts w:asciiTheme="minorHAnsi" w:hAnsiTheme="minorHAnsi" w:cstheme="minorHAnsi"/>
          <w:b/>
          <w:sz w:val="18"/>
          <w:szCs w:val="18"/>
        </w:rPr>
        <w:tab/>
      </w:r>
      <w:r w:rsidRPr="00E35998">
        <w:rPr>
          <w:rFonts w:asciiTheme="minorHAnsi" w:hAnsiTheme="minorHAnsi" w:cstheme="minorHAnsi"/>
          <w:b/>
          <w:sz w:val="18"/>
          <w:szCs w:val="18"/>
        </w:rPr>
        <w:tab/>
      </w:r>
      <w:r w:rsidR="007327B8" w:rsidRPr="00E35998">
        <w:rPr>
          <w:rFonts w:asciiTheme="minorHAnsi" w:hAnsiTheme="minorHAnsi" w:cstheme="minorHAnsi"/>
          <w:b/>
          <w:sz w:val="18"/>
          <w:szCs w:val="18"/>
        </w:rPr>
        <w:t xml:space="preserve">                    </w:t>
      </w:r>
      <w:r w:rsidR="008D0AD5" w:rsidRPr="00E35998">
        <w:rPr>
          <w:rFonts w:asciiTheme="minorHAnsi" w:hAnsiTheme="minorHAnsi" w:cstheme="minorHAnsi"/>
          <w:b/>
          <w:sz w:val="18"/>
          <w:szCs w:val="18"/>
        </w:rPr>
        <w:t xml:space="preserve">       </w:t>
      </w:r>
      <w:r w:rsidRPr="00E35998">
        <w:rPr>
          <w:rFonts w:asciiTheme="minorHAnsi" w:hAnsiTheme="minorHAnsi" w:cstheme="minorHAnsi"/>
          <w:b/>
          <w:sz w:val="18"/>
          <w:szCs w:val="18"/>
        </w:rPr>
        <w:t>.</w:t>
      </w:r>
      <w:r w:rsidR="008D0AD5" w:rsidRPr="00E3599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E35998">
        <w:rPr>
          <w:rFonts w:asciiTheme="minorHAnsi" w:hAnsiTheme="minorHAnsi" w:cstheme="minorHAnsi"/>
          <w:b/>
          <w:sz w:val="18"/>
          <w:szCs w:val="18"/>
        </w:rPr>
        <w:t>......................</w:t>
      </w:r>
    </w:p>
    <w:p w14:paraId="50713386" w14:textId="2AEF7BE8" w:rsidR="00F54805" w:rsidRPr="00E35998" w:rsidRDefault="00A63678" w:rsidP="00E35998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E35998">
        <w:rPr>
          <w:rFonts w:asciiTheme="minorHAnsi" w:hAnsiTheme="minorHAnsi" w:cstheme="minorHAnsi"/>
          <w:b/>
          <w:sz w:val="18"/>
          <w:szCs w:val="18"/>
        </w:rPr>
        <w:t xml:space="preserve">Fen Bilimleri Öğretmeni   </w:t>
      </w:r>
      <w:r w:rsidRPr="00E35998">
        <w:rPr>
          <w:rFonts w:asciiTheme="minorHAnsi" w:hAnsiTheme="minorHAnsi" w:cstheme="minorHAnsi"/>
          <w:b/>
          <w:sz w:val="18"/>
          <w:szCs w:val="18"/>
        </w:rPr>
        <w:tab/>
      </w:r>
      <w:r w:rsidRPr="00E35998">
        <w:rPr>
          <w:rFonts w:asciiTheme="minorHAnsi" w:hAnsiTheme="minorHAnsi" w:cstheme="minorHAnsi"/>
          <w:b/>
          <w:sz w:val="18"/>
          <w:szCs w:val="18"/>
        </w:rPr>
        <w:tab/>
      </w:r>
      <w:r w:rsidRPr="00E35998">
        <w:rPr>
          <w:rFonts w:asciiTheme="minorHAnsi" w:hAnsiTheme="minorHAnsi" w:cstheme="minorHAnsi"/>
          <w:b/>
          <w:sz w:val="18"/>
          <w:szCs w:val="18"/>
        </w:rPr>
        <w:tab/>
      </w:r>
      <w:r w:rsidRPr="00E35998">
        <w:rPr>
          <w:rFonts w:asciiTheme="minorHAnsi" w:hAnsiTheme="minorHAnsi" w:cstheme="minorHAnsi"/>
          <w:b/>
          <w:sz w:val="18"/>
          <w:szCs w:val="18"/>
        </w:rPr>
        <w:tab/>
      </w:r>
      <w:r w:rsidR="00356A3E" w:rsidRPr="00E35998">
        <w:rPr>
          <w:rFonts w:asciiTheme="minorHAnsi" w:hAnsiTheme="minorHAnsi" w:cstheme="minorHAnsi"/>
          <w:b/>
          <w:sz w:val="18"/>
          <w:szCs w:val="18"/>
        </w:rPr>
        <w:t xml:space="preserve">                            </w:t>
      </w:r>
      <w:r w:rsidR="008D0AD5" w:rsidRPr="00E35998">
        <w:rPr>
          <w:rFonts w:asciiTheme="minorHAnsi" w:hAnsiTheme="minorHAnsi" w:cstheme="minorHAnsi"/>
          <w:b/>
          <w:sz w:val="18"/>
          <w:szCs w:val="18"/>
        </w:rPr>
        <w:t xml:space="preserve">           </w:t>
      </w:r>
      <w:r w:rsidRPr="00E35998">
        <w:rPr>
          <w:rFonts w:asciiTheme="minorHAnsi" w:hAnsiTheme="minorHAnsi" w:cstheme="minorHAnsi"/>
          <w:b/>
          <w:sz w:val="18"/>
          <w:szCs w:val="18"/>
        </w:rPr>
        <w:t xml:space="preserve">Okul Müdürü </w:t>
      </w:r>
    </w:p>
    <w:p w14:paraId="168D34D5" w14:textId="2E7CC86C" w:rsidR="007F233A" w:rsidRPr="00E35998" w:rsidRDefault="003A6297" w:rsidP="00E35998">
      <w:pPr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E35998">
        <w:rPr>
          <w:rFonts w:asciiTheme="minorHAnsi" w:hAnsiTheme="minorHAnsi" w:cstheme="minorHAnsi"/>
          <w:b/>
          <w:bCs/>
          <w:sz w:val="18"/>
          <w:szCs w:val="18"/>
        </w:rPr>
        <w:t xml:space="preserve">Diğer haftaların günlük planları için </w:t>
      </w:r>
      <w:hyperlink r:id="rId10" w:history="1">
        <w:r w:rsidRPr="00E35998">
          <w:rPr>
            <w:rStyle w:val="Kpr"/>
            <w:rFonts w:asciiTheme="minorHAnsi" w:hAnsiTheme="minorHAnsi" w:cstheme="minorHAnsi"/>
            <w:b/>
            <w:bCs/>
            <w:color w:val="auto"/>
            <w:sz w:val="18"/>
            <w:szCs w:val="18"/>
            <w:u w:val="none"/>
          </w:rPr>
          <w:t>www.fenusbilim.com</w:t>
        </w:r>
      </w:hyperlink>
      <w:r w:rsidRPr="00E3599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sectPr w:rsidR="007F233A" w:rsidRPr="00E35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7E07"/>
    <w:multiLevelType w:val="multilevel"/>
    <w:tmpl w:val="3DB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4CB4"/>
    <w:multiLevelType w:val="multilevel"/>
    <w:tmpl w:val="BF8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661B8"/>
    <w:multiLevelType w:val="multilevel"/>
    <w:tmpl w:val="59C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B7101"/>
    <w:multiLevelType w:val="multilevel"/>
    <w:tmpl w:val="19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A7682"/>
    <w:multiLevelType w:val="hybridMultilevel"/>
    <w:tmpl w:val="6262C2DC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2DBE7CE8"/>
    <w:multiLevelType w:val="multilevel"/>
    <w:tmpl w:val="3BD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4578C"/>
    <w:multiLevelType w:val="multilevel"/>
    <w:tmpl w:val="DC6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B03E4"/>
    <w:multiLevelType w:val="multilevel"/>
    <w:tmpl w:val="EE5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F08FE"/>
    <w:multiLevelType w:val="multilevel"/>
    <w:tmpl w:val="5DA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F0948"/>
    <w:multiLevelType w:val="multilevel"/>
    <w:tmpl w:val="82D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22581"/>
    <w:multiLevelType w:val="multilevel"/>
    <w:tmpl w:val="E2D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E0F9F"/>
    <w:multiLevelType w:val="multilevel"/>
    <w:tmpl w:val="EC6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732F0"/>
    <w:multiLevelType w:val="multilevel"/>
    <w:tmpl w:val="9F3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850322"/>
    <w:multiLevelType w:val="multilevel"/>
    <w:tmpl w:val="D5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2D61B7"/>
    <w:multiLevelType w:val="multilevel"/>
    <w:tmpl w:val="001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C323BC"/>
    <w:multiLevelType w:val="multilevel"/>
    <w:tmpl w:val="19B8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211F41"/>
    <w:multiLevelType w:val="multilevel"/>
    <w:tmpl w:val="5FA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907F1"/>
    <w:multiLevelType w:val="multilevel"/>
    <w:tmpl w:val="A33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0105F"/>
    <w:multiLevelType w:val="multilevel"/>
    <w:tmpl w:val="982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CD4A1E"/>
    <w:multiLevelType w:val="multilevel"/>
    <w:tmpl w:val="4F7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0D00"/>
    <w:multiLevelType w:val="multilevel"/>
    <w:tmpl w:val="BE3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044645"/>
    <w:multiLevelType w:val="multilevel"/>
    <w:tmpl w:val="331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8F7B6F"/>
    <w:multiLevelType w:val="multilevel"/>
    <w:tmpl w:val="262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D12E5C"/>
    <w:multiLevelType w:val="multilevel"/>
    <w:tmpl w:val="558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C611F"/>
    <w:multiLevelType w:val="multilevel"/>
    <w:tmpl w:val="486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742CFB"/>
    <w:multiLevelType w:val="multilevel"/>
    <w:tmpl w:val="8AA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710E0E"/>
    <w:multiLevelType w:val="multilevel"/>
    <w:tmpl w:val="9ED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01405E"/>
    <w:multiLevelType w:val="multilevel"/>
    <w:tmpl w:val="2082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996395"/>
    <w:multiLevelType w:val="multilevel"/>
    <w:tmpl w:val="540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7"/>
  </w:num>
  <w:num w:numId="2" w16cid:durableId="66349471">
    <w:abstractNumId w:val="13"/>
  </w:num>
  <w:num w:numId="3" w16cid:durableId="1261372345">
    <w:abstractNumId w:val="20"/>
  </w:num>
  <w:num w:numId="4" w16cid:durableId="313340762">
    <w:abstractNumId w:val="0"/>
  </w:num>
  <w:num w:numId="5" w16cid:durableId="1314018762">
    <w:abstractNumId w:val="32"/>
  </w:num>
  <w:num w:numId="6" w16cid:durableId="1053113684">
    <w:abstractNumId w:val="30"/>
  </w:num>
  <w:num w:numId="7" w16cid:durableId="1545557389">
    <w:abstractNumId w:val="31"/>
  </w:num>
  <w:num w:numId="8" w16cid:durableId="1089539652">
    <w:abstractNumId w:val="16"/>
  </w:num>
  <w:num w:numId="9" w16cid:durableId="659115417">
    <w:abstractNumId w:val="28"/>
  </w:num>
  <w:num w:numId="10" w16cid:durableId="2029670170">
    <w:abstractNumId w:val="3"/>
  </w:num>
  <w:num w:numId="11" w16cid:durableId="1850217664">
    <w:abstractNumId w:val="27"/>
  </w:num>
  <w:num w:numId="12" w16cid:durableId="1517380869">
    <w:abstractNumId w:val="10"/>
  </w:num>
  <w:num w:numId="13" w16cid:durableId="1235503791">
    <w:abstractNumId w:val="6"/>
  </w:num>
  <w:num w:numId="14" w16cid:durableId="197158629">
    <w:abstractNumId w:val="24"/>
  </w:num>
  <w:num w:numId="15" w16cid:durableId="1998726478">
    <w:abstractNumId w:val="8"/>
  </w:num>
  <w:num w:numId="16" w16cid:durableId="1852333764">
    <w:abstractNumId w:val="18"/>
  </w:num>
  <w:num w:numId="17" w16cid:durableId="721363518">
    <w:abstractNumId w:val="15"/>
  </w:num>
  <w:num w:numId="18" w16cid:durableId="1999655272">
    <w:abstractNumId w:val="26"/>
  </w:num>
  <w:num w:numId="19" w16cid:durableId="927083511">
    <w:abstractNumId w:val="11"/>
  </w:num>
  <w:num w:numId="20" w16cid:durableId="10879620">
    <w:abstractNumId w:val="29"/>
  </w:num>
  <w:num w:numId="21" w16cid:durableId="399407950">
    <w:abstractNumId w:val="23"/>
  </w:num>
  <w:num w:numId="22" w16cid:durableId="143593060">
    <w:abstractNumId w:val="9"/>
  </w:num>
  <w:num w:numId="23" w16cid:durableId="174198785">
    <w:abstractNumId w:val="5"/>
  </w:num>
  <w:num w:numId="24" w16cid:durableId="839078111">
    <w:abstractNumId w:val="12"/>
  </w:num>
  <w:num w:numId="25" w16cid:durableId="1836067725">
    <w:abstractNumId w:val="17"/>
  </w:num>
  <w:num w:numId="26" w16cid:durableId="1938246622">
    <w:abstractNumId w:val="1"/>
  </w:num>
  <w:num w:numId="27" w16cid:durableId="1907884409">
    <w:abstractNumId w:val="14"/>
  </w:num>
  <w:num w:numId="28" w16cid:durableId="1172525019">
    <w:abstractNumId w:val="21"/>
  </w:num>
  <w:num w:numId="29" w16cid:durableId="255787926">
    <w:abstractNumId w:val="25"/>
  </w:num>
  <w:num w:numId="30" w16cid:durableId="1744140702">
    <w:abstractNumId w:val="22"/>
  </w:num>
  <w:num w:numId="31" w16cid:durableId="924724965">
    <w:abstractNumId w:val="19"/>
  </w:num>
  <w:num w:numId="32" w16cid:durableId="34085578">
    <w:abstractNumId w:val="4"/>
  </w:num>
  <w:num w:numId="33" w16cid:durableId="16909934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6451"/>
    <w:rsid w:val="00006F02"/>
    <w:rsid w:val="000242BA"/>
    <w:rsid w:val="000250FC"/>
    <w:rsid w:val="0004537F"/>
    <w:rsid w:val="00086771"/>
    <w:rsid w:val="00097115"/>
    <w:rsid w:val="000A7DE1"/>
    <w:rsid w:val="000B3197"/>
    <w:rsid w:val="000F6D9A"/>
    <w:rsid w:val="001007E6"/>
    <w:rsid w:val="001058F7"/>
    <w:rsid w:val="00107C8A"/>
    <w:rsid w:val="001241B7"/>
    <w:rsid w:val="00132829"/>
    <w:rsid w:val="00135C2B"/>
    <w:rsid w:val="0015085D"/>
    <w:rsid w:val="00162900"/>
    <w:rsid w:val="00171C49"/>
    <w:rsid w:val="001942DC"/>
    <w:rsid w:val="00197150"/>
    <w:rsid w:val="001A42D7"/>
    <w:rsid w:val="001A50EF"/>
    <w:rsid w:val="001A7BBC"/>
    <w:rsid w:val="001B6F7F"/>
    <w:rsid w:val="001E6EE9"/>
    <w:rsid w:val="001F3F95"/>
    <w:rsid w:val="001F48F0"/>
    <w:rsid w:val="001F5062"/>
    <w:rsid w:val="001F51A6"/>
    <w:rsid w:val="002006FE"/>
    <w:rsid w:val="002146AE"/>
    <w:rsid w:val="0021555F"/>
    <w:rsid w:val="0022707D"/>
    <w:rsid w:val="00262945"/>
    <w:rsid w:val="00270CB8"/>
    <w:rsid w:val="002923CA"/>
    <w:rsid w:val="002A214B"/>
    <w:rsid w:val="002D5D8D"/>
    <w:rsid w:val="00303FA4"/>
    <w:rsid w:val="003070C5"/>
    <w:rsid w:val="00314CAA"/>
    <w:rsid w:val="00344FAE"/>
    <w:rsid w:val="00356A3E"/>
    <w:rsid w:val="003615FE"/>
    <w:rsid w:val="00367D91"/>
    <w:rsid w:val="0037373A"/>
    <w:rsid w:val="00395E5C"/>
    <w:rsid w:val="003A5C35"/>
    <w:rsid w:val="003A6297"/>
    <w:rsid w:val="003E49FB"/>
    <w:rsid w:val="003F1AE7"/>
    <w:rsid w:val="003F1F0D"/>
    <w:rsid w:val="00414187"/>
    <w:rsid w:val="004174F1"/>
    <w:rsid w:val="00476398"/>
    <w:rsid w:val="00496E11"/>
    <w:rsid w:val="004A74AF"/>
    <w:rsid w:val="004D43CC"/>
    <w:rsid w:val="004D69D9"/>
    <w:rsid w:val="004D757D"/>
    <w:rsid w:val="004E0E7C"/>
    <w:rsid w:val="004E7FA6"/>
    <w:rsid w:val="005032C2"/>
    <w:rsid w:val="00507E2A"/>
    <w:rsid w:val="00551969"/>
    <w:rsid w:val="00553685"/>
    <w:rsid w:val="00562ECC"/>
    <w:rsid w:val="00572724"/>
    <w:rsid w:val="00581A01"/>
    <w:rsid w:val="00586E50"/>
    <w:rsid w:val="005977B6"/>
    <w:rsid w:val="005A64BA"/>
    <w:rsid w:val="005D5FC3"/>
    <w:rsid w:val="005F6E7A"/>
    <w:rsid w:val="0060598A"/>
    <w:rsid w:val="006220B7"/>
    <w:rsid w:val="0062610C"/>
    <w:rsid w:val="00631C05"/>
    <w:rsid w:val="00635577"/>
    <w:rsid w:val="00657C39"/>
    <w:rsid w:val="00672273"/>
    <w:rsid w:val="00685E37"/>
    <w:rsid w:val="0068797B"/>
    <w:rsid w:val="006952E9"/>
    <w:rsid w:val="006B001B"/>
    <w:rsid w:val="006B0278"/>
    <w:rsid w:val="007021CC"/>
    <w:rsid w:val="007255B2"/>
    <w:rsid w:val="00731B00"/>
    <w:rsid w:val="007327B8"/>
    <w:rsid w:val="00751AA4"/>
    <w:rsid w:val="0076257E"/>
    <w:rsid w:val="00786A1C"/>
    <w:rsid w:val="007932B2"/>
    <w:rsid w:val="007B6603"/>
    <w:rsid w:val="007C66CF"/>
    <w:rsid w:val="007D2E26"/>
    <w:rsid w:val="007F233A"/>
    <w:rsid w:val="00802E79"/>
    <w:rsid w:val="00806059"/>
    <w:rsid w:val="00824015"/>
    <w:rsid w:val="00844B35"/>
    <w:rsid w:val="008463EA"/>
    <w:rsid w:val="0086290A"/>
    <w:rsid w:val="0087796F"/>
    <w:rsid w:val="00892FF1"/>
    <w:rsid w:val="008A772A"/>
    <w:rsid w:val="008C2B06"/>
    <w:rsid w:val="008C3A36"/>
    <w:rsid w:val="008D0AD5"/>
    <w:rsid w:val="0090610D"/>
    <w:rsid w:val="0091075D"/>
    <w:rsid w:val="00922DCA"/>
    <w:rsid w:val="00923F63"/>
    <w:rsid w:val="00961FD3"/>
    <w:rsid w:val="009679B9"/>
    <w:rsid w:val="00984A92"/>
    <w:rsid w:val="00995989"/>
    <w:rsid w:val="009A36B8"/>
    <w:rsid w:val="009C1D70"/>
    <w:rsid w:val="009C6E8A"/>
    <w:rsid w:val="009C71B4"/>
    <w:rsid w:val="009F07F2"/>
    <w:rsid w:val="00A00A5B"/>
    <w:rsid w:val="00A038D1"/>
    <w:rsid w:val="00A04720"/>
    <w:rsid w:val="00A155E8"/>
    <w:rsid w:val="00A231B7"/>
    <w:rsid w:val="00A401FA"/>
    <w:rsid w:val="00A602A4"/>
    <w:rsid w:val="00A63678"/>
    <w:rsid w:val="00A646EB"/>
    <w:rsid w:val="00A905F2"/>
    <w:rsid w:val="00AB45CE"/>
    <w:rsid w:val="00AD4EFF"/>
    <w:rsid w:val="00AE550F"/>
    <w:rsid w:val="00B120A0"/>
    <w:rsid w:val="00B32ECC"/>
    <w:rsid w:val="00B6404C"/>
    <w:rsid w:val="00B773A0"/>
    <w:rsid w:val="00BA53B3"/>
    <w:rsid w:val="00BC085D"/>
    <w:rsid w:val="00BD0DC6"/>
    <w:rsid w:val="00BD6C0E"/>
    <w:rsid w:val="00BE3BB4"/>
    <w:rsid w:val="00BE6A71"/>
    <w:rsid w:val="00C0484C"/>
    <w:rsid w:val="00C27451"/>
    <w:rsid w:val="00C30EFC"/>
    <w:rsid w:val="00C330A9"/>
    <w:rsid w:val="00C52D12"/>
    <w:rsid w:val="00C63331"/>
    <w:rsid w:val="00CC4FD3"/>
    <w:rsid w:val="00D00E8D"/>
    <w:rsid w:val="00D07EA5"/>
    <w:rsid w:val="00D33E2F"/>
    <w:rsid w:val="00D504D5"/>
    <w:rsid w:val="00D71F82"/>
    <w:rsid w:val="00E23E6F"/>
    <w:rsid w:val="00E2550A"/>
    <w:rsid w:val="00E35998"/>
    <w:rsid w:val="00E45F26"/>
    <w:rsid w:val="00E4634B"/>
    <w:rsid w:val="00E9546D"/>
    <w:rsid w:val="00EA4EE5"/>
    <w:rsid w:val="00EA7D7A"/>
    <w:rsid w:val="00EB29C9"/>
    <w:rsid w:val="00EB7E50"/>
    <w:rsid w:val="00EC0095"/>
    <w:rsid w:val="00ED59E7"/>
    <w:rsid w:val="00ED7341"/>
    <w:rsid w:val="00EE200F"/>
    <w:rsid w:val="00EE7095"/>
    <w:rsid w:val="00F1617F"/>
    <w:rsid w:val="00F2055F"/>
    <w:rsid w:val="00F23E4E"/>
    <w:rsid w:val="00F439BB"/>
    <w:rsid w:val="00F45143"/>
    <w:rsid w:val="00F50311"/>
    <w:rsid w:val="00F54805"/>
    <w:rsid w:val="00F77195"/>
    <w:rsid w:val="00FB6068"/>
    <w:rsid w:val="00FD7B7B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nusbilim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enusbilim.com/2021/02/12/5-sinif-gunluk-planl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1110</Words>
  <Characters>8643</Characters>
  <Application>Microsoft Office Word</Application>
  <DocSecurity>0</DocSecurity>
  <Lines>227</Lines>
  <Paragraphs>128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19</cp:revision>
  <dcterms:created xsi:type="dcterms:W3CDTF">2025-11-19T11:21:00Z</dcterms:created>
  <dcterms:modified xsi:type="dcterms:W3CDTF">2025-11-20T09:12:00Z</dcterms:modified>
</cp:coreProperties>
</file>